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50"/>
        <w:gridCol w:w="7336"/>
      </w:tblGrid>
      <w:tr w:rsidR="002A55C6" w:rsidTr="002A55C6">
        <w:tc>
          <w:tcPr>
            <w:tcW w:w="7393" w:type="dxa"/>
          </w:tcPr>
          <w:p w:rsidR="002A55C6" w:rsidRDefault="002A55C6">
            <w:r w:rsidRPr="002A55C6">
              <w:drawing>
                <wp:inline distT="0" distB="0" distL="0" distR="0">
                  <wp:extent cx="4574215" cy="5743902"/>
                  <wp:effectExtent l="19050" t="0" r="0" b="0"/>
                  <wp:docPr id="39" name="Рисунок 39" descr="C:\Documents and Settings\Admin\Рабочий стол\портфолио\Моя семья0201.JPG">
                    <a:hlinkClick xmlns:a="http://schemas.openxmlformats.org/drawingml/2006/main" r:id="rId4" tooltip="Яяя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Admin\Рабочий стол\портфолио\Моя семья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40" cy="575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A55C6" w:rsidRPr="00386A49" w:rsidRDefault="002A55C6" w:rsidP="002A55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Фамилия Имя Отчество: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Филиппова Антонина Александровна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>Дата рождения: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10 февраля 1961г.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>Образование: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Среднее специальное (1981г.), учитель начальных классов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>Специальность: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Преподавание в начальных классах общеобразовательной школы 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 xml:space="preserve">Место работы: 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МОБУ СОШ №20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>Должность: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86A4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учитель начальных классов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 xml:space="preserve">Трудовой и педагогический стаж работы: 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31 год 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pict>
                <v:rect id="_x0000_i1025" style="width:0;height:1.5pt" o:hralign="center" o:hrstd="t" o:hr="t" fillcolor="#a7a6aa" stroked="f"/>
              </w:pic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>Повышение квалификации</w:t>
            </w: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13.09  – 25.09 1982г. – старших пионервожатых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16.11  – 26.11 1993г. – творчески работающих учителей начальных классов</w:t>
            </w:r>
          </w:p>
          <w:p w:rsidR="002A55C6" w:rsidRPr="00386A49" w:rsidRDefault="002A55C6" w:rsidP="002A55C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01.06. - 25.06.2000 г. – повышение квалификации учителей </w:t>
            </w:r>
            <w:proofErr w:type="spellStart"/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</w:t>
            </w:r>
            <w:proofErr w:type="spellEnd"/>
            <w:r w:rsidRPr="00386A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классов</w:t>
            </w:r>
          </w:p>
          <w:p w:rsidR="002A55C6" w:rsidRPr="00386A49" w:rsidRDefault="002A55C6" w:rsidP="002A55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6A49">
              <w:rPr>
                <w:rFonts w:ascii="Times New Roman" w:hAnsi="Times New Roman" w:cs="Times New Roman"/>
                <w:sz w:val="32"/>
                <w:szCs w:val="32"/>
              </w:rPr>
              <w:t>04.04. – 11.04. 2011г. – по программе «Требования ФГОС начального общего образования»</w:t>
            </w:r>
          </w:p>
          <w:p w:rsidR="002A55C6" w:rsidRPr="00386A49" w:rsidRDefault="002A55C6" w:rsidP="002A55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6A49">
              <w:rPr>
                <w:rFonts w:ascii="Times New Roman" w:hAnsi="Times New Roman" w:cs="Times New Roman"/>
                <w:sz w:val="32"/>
                <w:szCs w:val="32"/>
              </w:rPr>
              <w:t>04  - 04. 2012г. – по программе «</w:t>
            </w:r>
            <w:proofErr w:type="spellStart"/>
            <w:proofErr w:type="gramStart"/>
            <w:r w:rsidRPr="00386A49">
              <w:rPr>
                <w:rFonts w:ascii="Times New Roman" w:hAnsi="Times New Roman" w:cs="Times New Roman"/>
                <w:sz w:val="32"/>
                <w:szCs w:val="32"/>
              </w:rPr>
              <w:t>Психолого</w:t>
            </w:r>
            <w:proofErr w:type="spellEnd"/>
            <w:r w:rsidRPr="00386A49">
              <w:rPr>
                <w:rFonts w:ascii="Times New Roman" w:hAnsi="Times New Roman" w:cs="Times New Roman"/>
                <w:sz w:val="32"/>
                <w:szCs w:val="32"/>
              </w:rPr>
              <w:t xml:space="preserve"> – педагогические</w:t>
            </w:r>
            <w:proofErr w:type="gramEnd"/>
            <w:r w:rsidRPr="00386A49">
              <w:rPr>
                <w:rFonts w:ascii="Times New Roman" w:hAnsi="Times New Roman" w:cs="Times New Roman"/>
                <w:sz w:val="32"/>
                <w:szCs w:val="32"/>
              </w:rPr>
              <w:t xml:space="preserve"> и методические построения спортивной тренировки детей и подростков»</w:t>
            </w:r>
          </w:p>
          <w:p w:rsidR="002A55C6" w:rsidRPr="00386A49" w:rsidRDefault="002A55C6">
            <w:pPr>
              <w:rPr>
                <w:sz w:val="32"/>
                <w:szCs w:val="32"/>
              </w:rPr>
            </w:pPr>
          </w:p>
        </w:tc>
      </w:tr>
    </w:tbl>
    <w:p w:rsidR="001124B9" w:rsidRDefault="001124B9"/>
    <w:sectPr w:rsidR="001124B9" w:rsidSect="002A5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5C6"/>
    <w:rsid w:val="000C38A0"/>
    <w:rsid w:val="001124B9"/>
    <w:rsid w:val="002A55C6"/>
    <w:rsid w:val="0038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orenwiki.ru/index.php?title=%D0%A4%D0%B0%D0%B9%D0%BB:%D0%AF%D1%8F%D1%8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2012-09-28T05:44:00Z</dcterms:created>
  <dcterms:modified xsi:type="dcterms:W3CDTF">2012-09-28T05:47:00Z</dcterms:modified>
</cp:coreProperties>
</file>